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72C1B" w14:textId="1F9654B4" w:rsidR="00BE2967" w:rsidRDefault="00BE296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B58C8" wp14:editId="6D08B0DF">
                <wp:simplePos x="0" y="0"/>
                <wp:positionH relativeFrom="margin">
                  <wp:align>center</wp:align>
                </wp:positionH>
                <wp:positionV relativeFrom="paragraph">
                  <wp:posOffset>-147320</wp:posOffset>
                </wp:positionV>
                <wp:extent cx="4660900" cy="393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1E9AD" w14:textId="77777777" w:rsidR="00BE2967" w:rsidRPr="0036779E" w:rsidRDefault="00BE2967" w:rsidP="00BE29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36779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BRING SCHOOL LIBRARIES BACK!</w:t>
                            </w:r>
                          </w:p>
                          <w:p w14:paraId="6D18FD58" w14:textId="77777777" w:rsidR="00BE2967" w:rsidRDefault="00BE2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B58C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11.6pt;width:367pt;height:31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" fillcolor="white [3201]" stroked="f" strokeweight=".5pt">
                <v:textbox>
                  <w:txbxContent>
                    <w:p w14:paraId="2581E9AD" w14:textId="77777777" w:rsidR="00BE2967" w:rsidRPr="0036779E" w:rsidRDefault="00BE2967" w:rsidP="00BE29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</w:pPr>
                      <w:r w:rsidRPr="0036779E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BRING SCHOOL LIBRARIES BACK!</w:t>
                      </w:r>
                    </w:p>
                    <w:p w14:paraId="6D18FD58" w14:textId="77777777" w:rsidR="00BE2967" w:rsidRDefault="00BE2967"/>
                  </w:txbxContent>
                </v:textbox>
                <w10:wrap anchorx="margin"/>
              </v:shape>
            </w:pict>
          </mc:Fallback>
        </mc:AlternateContent>
      </w:r>
      <w:r w:rsidR="00D56643">
        <w:softHyphen/>
      </w:r>
      <w:r w:rsidR="00D56643">
        <w:softHyphen/>
      </w:r>
      <w:r w:rsidR="00D56643">
        <w:softHyphen/>
      </w:r>
      <w:r w:rsidR="00D56643">
        <w:softHyphen/>
      </w:r>
    </w:p>
    <w:p w14:paraId="50DD2638" w14:textId="3153BEF7" w:rsidR="000121A1" w:rsidRDefault="002F29D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966B0" wp14:editId="2FECC86D">
                <wp:simplePos x="0" y="0"/>
                <wp:positionH relativeFrom="margin">
                  <wp:posOffset>1575582</wp:posOffset>
                </wp:positionH>
                <wp:positionV relativeFrom="paragraph">
                  <wp:posOffset>9109417</wp:posOffset>
                </wp:positionV>
                <wp:extent cx="4186652" cy="290830"/>
                <wp:effectExtent l="0" t="0" r="444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6652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FCE99" w14:textId="65B7398D" w:rsidR="000C4565" w:rsidRPr="002F29DC" w:rsidRDefault="000C4565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2F29DC">
                              <w:rPr>
                                <w:rStyle w:val="jsgrdq"/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Facilitated by the Pennsylvania School Librarians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966B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124.05pt;margin-top:717.3pt;width:329.65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" fillcolor="white [3201]" stroked="f" strokeweight=".5pt">
                <v:textbox>
                  <w:txbxContent>
                    <w:p w14:paraId="412FCE99" w14:textId="65B7398D" w:rsidR="000C4565" w:rsidRPr="002F29DC" w:rsidRDefault="000C4565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2F29DC">
                        <w:rPr>
                          <w:rStyle w:val="jsgrdq"/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Facilitated by the Pennsylvania School Librarians Association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8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582E9F" wp14:editId="70DD981A">
                <wp:simplePos x="0" y="0"/>
                <wp:positionH relativeFrom="column">
                  <wp:posOffset>2075815</wp:posOffset>
                </wp:positionH>
                <wp:positionV relativeFrom="paragraph">
                  <wp:posOffset>2701095</wp:posOffset>
                </wp:positionV>
                <wp:extent cx="165600" cy="172800"/>
                <wp:effectExtent l="0" t="0" r="0" b="5080"/>
                <wp:wrapNone/>
                <wp:docPr id="19" name="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5600" cy="1728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E99D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9" o:spid="_x0000_s1026" type="#_x0000_t5" style="position:absolute;margin-left:163.45pt;margin-top:212.7pt;width:13.05pt;height:13.6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" fillcolor="#2f5496 [2404]" stroked="f" strokeweight="1pt"/>
            </w:pict>
          </mc:Fallback>
        </mc:AlternateContent>
      </w:r>
      <w:r w:rsidR="003E7F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E3754" wp14:editId="010725C6">
                <wp:simplePos x="0" y="0"/>
                <wp:positionH relativeFrom="page">
                  <wp:align>right</wp:align>
                </wp:positionH>
                <wp:positionV relativeFrom="paragraph">
                  <wp:posOffset>8005103</wp:posOffset>
                </wp:positionV>
                <wp:extent cx="7772400" cy="92275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2275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70126" w14:textId="2F6D5C80" w:rsidR="00BE2967" w:rsidRPr="0036779E" w:rsidRDefault="00BE2967" w:rsidP="00BE2967">
                            <w:pPr>
                              <w:spacing w:before="139"/>
                              <w:ind w:left="42" w:right="88"/>
                              <w:jc w:val="center"/>
                              <w:rPr>
                                <w:rFonts w:ascii="Trebuchet MS"/>
                                <w:b/>
                                <w:color w:val="2F5496" w:themeColor="accent1" w:themeShade="BF"/>
                                <w:sz w:val="30"/>
                              </w:rPr>
                            </w:pPr>
                            <w:r w:rsidRPr="0036779E">
                              <w:rPr>
                                <w:rFonts w:ascii="Trebuchet MS"/>
                                <w:b/>
                                <w:color w:val="2F5496" w:themeColor="accent1" w:themeShade="BF"/>
                                <w:w w:val="110"/>
                                <w:sz w:val="30"/>
                              </w:rPr>
                              <w:t>Student or Parent Quote Here</w:t>
                            </w:r>
                          </w:p>
                          <w:p w14:paraId="72BD848B" w14:textId="77777777" w:rsidR="00BE2967" w:rsidRDefault="00BE2967" w:rsidP="00BE2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E3754" id="Rectangle 6" o:spid="_x0000_s1028" style="position:absolute;margin-left:560.8pt;margin-top:630.3pt;width:612pt;height:72.6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" fillcolor="#ffe599 [1303]" stroked="f" strokeweight="1pt">
                <v:textbox>
                  <w:txbxContent>
                    <w:p w14:paraId="77670126" w14:textId="2F6D5C80" w:rsidR="00BE2967" w:rsidRPr="0036779E" w:rsidRDefault="00BE2967" w:rsidP="00BE2967">
                      <w:pPr>
                        <w:spacing w:before="139"/>
                        <w:ind w:left="42" w:right="88"/>
                        <w:jc w:val="center"/>
                        <w:rPr>
                          <w:rFonts w:ascii="Trebuchet MS"/>
                          <w:b/>
                          <w:color w:val="2F5496" w:themeColor="accent1" w:themeShade="BF"/>
                          <w:sz w:val="30"/>
                        </w:rPr>
                      </w:pPr>
                      <w:r w:rsidRPr="0036779E">
                        <w:rPr>
                          <w:rFonts w:ascii="Trebuchet MS"/>
                          <w:b/>
                          <w:color w:val="2F5496" w:themeColor="accent1" w:themeShade="BF"/>
                          <w:w w:val="110"/>
                          <w:sz w:val="30"/>
                        </w:rPr>
                        <w:t>Student or Parent Quote Here</w:t>
                      </w:r>
                    </w:p>
                    <w:p w14:paraId="72BD848B" w14:textId="77777777" w:rsidR="00BE2967" w:rsidRDefault="00BE2967" w:rsidP="00BE296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E7F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C49FA" wp14:editId="5680CFB9">
                <wp:simplePos x="0" y="0"/>
                <wp:positionH relativeFrom="page">
                  <wp:align>left</wp:align>
                </wp:positionH>
                <wp:positionV relativeFrom="paragraph">
                  <wp:posOffset>675005</wp:posOffset>
                </wp:positionV>
                <wp:extent cx="7809865" cy="7322234"/>
                <wp:effectExtent l="0" t="0" r="63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9865" cy="732223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7DAD9" id="Rectangle 2" o:spid="_x0000_s1026" style="position:absolute;margin-left:0;margin-top:53.15pt;width:614.95pt;height:576.5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" fillcolor="#deeaf6 [664]" stroked="f" strokeweight="1pt">
                <w10:wrap anchorx="page"/>
              </v:rect>
            </w:pict>
          </mc:Fallback>
        </mc:AlternateContent>
      </w:r>
      <w:r w:rsidR="003E7F23">
        <w:rPr>
          <w:noProof/>
        </w:rPr>
        <w:drawing>
          <wp:anchor distT="0" distB="0" distL="114300" distR="114300" simplePos="0" relativeHeight="251687936" behindDoc="0" locked="0" layoutInCell="1" allowOverlap="1" wp14:anchorId="5F62A680" wp14:editId="421DCA1B">
            <wp:simplePos x="0" y="0"/>
            <wp:positionH relativeFrom="column">
              <wp:posOffset>-175406</wp:posOffset>
            </wp:positionH>
            <wp:positionV relativeFrom="paragraph">
              <wp:posOffset>7197285</wp:posOffset>
            </wp:positionV>
            <wp:extent cx="1237957" cy="792292"/>
            <wp:effectExtent l="0" t="0" r="635" b="8255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57" cy="792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F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A7BB14" wp14:editId="703BF902">
                <wp:simplePos x="0" y="0"/>
                <wp:positionH relativeFrom="column">
                  <wp:posOffset>1139483</wp:posOffset>
                </wp:positionH>
                <wp:positionV relativeFrom="paragraph">
                  <wp:posOffset>7287651</wp:posOffset>
                </wp:positionV>
                <wp:extent cx="6003827" cy="61194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827" cy="6119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6A700" w14:textId="2947143C" w:rsidR="008920E0" w:rsidRPr="003E7F23" w:rsidRDefault="008920E0" w:rsidP="008920E0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7F23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School Librarians teach students how to access and use the PA State funded POWER Library </w:t>
                            </w:r>
                            <w:proofErr w:type="spellStart"/>
                            <w:r w:rsidRPr="003E7F23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eResources</w:t>
                            </w:r>
                            <w:proofErr w:type="spellEnd"/>
                            <w:r w:rsidRPr="003E7F23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worth almost $60,000</w:t>
                            </w:r>
                            <w:r w:rsidR="000A608F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BB14" id="Text Box 10" o:spid="_x0000_s1029" type="#_x0000_t202" style="position:absolute;margin-left:89.7pt;margin-top:573.85pt;width:472.75pt;height:4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" fillcolor="#deeaf6 [664]" stroked="f" strokeweight=".5pt">
                <v:textbox>
                  <w:txbxContent>
                    <w:p w14:paraId="60D6A700" w14:textId="2947143C" w:rsidR="008920E0" w:rsidRPr="003E7F23" w:rsidRDefault="008920E0" w:rsidP="008920E0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7F23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School Librarians teach students how to access and use the PA State funded POWER Library eResources worth almost $60,000</w:t>
                      </w:r>
                      <w:r w:rsidR="000A608F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B61E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EB383C" wp14:editId="37BF5AAE">
                <wp:simplePos x="0" y="0"/>
                <wp:positionH relativeFrom="column">
                  <wp:posOffset>1832804</wp:posOffset>
                </wp:positionH>
                <wp:positionV relativeFrom="paragraph">
                  <wp:posOffset>5614670</wp:posOffset>
                </wp:positionV>
                <wp:extent cx="165600" cy="172800"/>
                <wp:effectExtent l="0" t="3810" r="0" b="0"/>
                <wp:wrapNone/>
                <wp:docPr id="22" name="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5600" cy="1728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3B7B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2" o:spid="_x0000_s1026" type="#_x0000_t5" style="position:absolute;margin-left:144.3pt;margin-top:442.1pt;width:13.05pt;height:13.6pt;rotation:-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" fillcolor="white [3212]" stroked="f" strokeweight="1pt"/>
            </w:pict>
          </mc:Fallback>
        </mc:AlternateContent>
      </w:r>
      <w:r w:rsidR="008B61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E9844" wp14:editId="21637C80">
                <wp:simplePos x="0" y="0"/>
                <wp:positionH relativeFrom="column">
                  <wp:posOffset>2101254</wp:posOffset>
                </wp:positionH>
                <wp:positionV relativeFrom="paragraph">
                  <wp:posOffset>4365016</wp:posOffset>
                </wp:positionV>
                <wp:extent cx="2516505" cy="2827059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82705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2EB9A" w14:textId="77777777" w:rsidR="00BE2967" w:rsidRPr="0036779E" w:rsidRDefault="00BE2967" w:rsidP="00BE2967">
                            <w:pPr>
                              <w:pStyle w:val="04xlpa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32"/>
                                <w:szCs w:val="32"/>
                              </w:rPr>
                            </w:pPr>
                            <w:r w:rsidRPr="0036779E">
                              <w:rPr>
                                <w:rStyle w:val="jsgrdq"/>
                                <w:rFonts w:asciiTheme="minorHAnsi" w:hAnsiTheme="minorHAnsi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32"/>
                                <w:szCs w:val="32"/>
                              </w:rPr>
                              <w:t>value of our school library collection</w:t>
                            </w:r>
                          </w:p>
                          <w:p w14:paraId="03C5703B" w14:textId="77777777" w:rsidR="00BE2967" w:rsidRPr="0036779E" w:rsidRDefault="00BE2967" w:rsidP="00BE2967">
                            <w:pPr>
                              <w:pStyle w:val="04xlpa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32"/>
                                <w:szCs w:val="32"/>
                              </w:rPr>
                            </w:pPr>
                            <w:r w:rsidRPr="0036779E">
                              <w:rPr>
                                <w:rStyle w:val="jsgrdq"/>
                                <w:rFonts w:asciiTheme="minorHAnsi" w:hAnsiTheme="minorHAnsi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32"/>
                                <w:szCs w:val="32"/>
                              </w:rPr>
                              <w:t>$</w:t>
                            </w:r>
                            <w:proofErr w:type="gramStart"/>
                            <w:r w:rsidRPr="0036779E">
                              <w:rPr>
                                <w:rStyle w:val="jsgrdq"/>
                                <w:rFonts w:asciiTheme="minorHAnsi" w:hAnsiTheme="minorHAnsi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32"/>
                                <w:szCs w:val="32"/>
                              </w:rPr>
                              <w:t>xXX,XXX</w:t>
                            </w:r>
                            <w:proofErr w:type="gramEnd"/>
                          </w:p>
                          <w:p w14:paraId="53910F39" w14:textId="0FE98B09" w:rsidR="00BE2967" w:rsidRDefault="00BE2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9844" id="Text Box 11" o:spid="_x0000_s1030" type="#_x0000_t202" style="position:absolute;margin-left:165.45pt;margin-top:343.7pt;width:198.15pt;height:222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" fillcolor="#deeaf6 [664]" stroked="f" strokeweight=".5pt">
                <v:textbox>
                  <w:txbxContent>
                    <w:p w14:paraId="7072EB9A" w14:textId="77777777" w:rsidR="00BE2967" w:rsidRPr="0036779E" w:rsidRDefault="00BE2967" w:rsidP="00BE2967">
                      <w:pPr>
                        <w:pStyle w:val="04xlpa"/>
                        <w:jc w:val="center"/>
                        <w:rPr>
                          <w:rFonts w:asciiTheme="minorHAnsi" w:hAnsiTheme="minorHAnsi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32"/>
                          <w:szCs w:val="32"/>
                        </w:rPr>
                      </w:pPr>
                      <w:r w:rsidRPr="0036779E">
                        <w:rPr>
                          <w:rStyle w:val="jsgrdq"/>
                          <w:rFonts w:asciiTheme="minorHAnsi" w:hAnsiTheme="minorHAnsi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32"/>
                          <w:szCs w:val="32"/>
                        </w:rPr>
                        <w:t>value of our school library collection</w:t>
                      </w:r>
                    </w:p>
                    <w:p w14:paraId="03C5703B" w14:textId="77777777" w:rsidR="00BE2967" w:rsidRPr="0036779E" w:rsidRDefault="00BE2967" w:rsidP="00BE2967">
                      <w:pPr>
                        <w:pStyle w:val="04xlpa"/>
                        <w:jc w:val="center"/>
                        <w:rPr>
                          <w:rFonts w:asciiTheme="minorHAnsi" w:hAnsiTheme="minorHAnsi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32"/>
                          <w:szCs w:val="32"/>
                        </w:rPr>
                      </w:pPr>
                      <w:r w:rsidRPr="0036779E">
                        <w:rPr>
                          <w:rStyle w:val="jsgrdq"/>
                          <w:rFonts w:asciiTheme="minorHAnsi" w:hAnsiTheme="minorHAnsi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32"/>
                          <w:szCs w:val="32"/>
                        </w:rPr>
                        <w:t>$xXX,XXX</w:t>
                      </w:r>
                    </w:p>
                    <w:p w14:paraId="53910F39" w14:textId="0FE98B09" w:rsidR="00BE2967" w:rsidRDefault="00BE2967"/>
                  </w:txbxContent>
                </v:textbox>
              </v:shape>
            </w:pict>
          </mc:Fallback>
        </mc:AlternateContent>
      </w:r>
      <w:r w:rsidR="0005525C">
        <w:rPr>
          <w:noProof/>
        </w:rPr>
        <w:drawing>
          <wp:anchor distT="0" distB="0" distL="114300" distR="114300" simplePos="0" relativeHeight="251685888" behindDoc="0" locked="0" layoutInCell="1" allowOverlap="1" wp14:anchorId="3F49A085" wp14:editId="4459202F">
            <wp:simplePos x="0" y="0"/>
            <wp:positionH relativeFrom="column">
              <wp:posOffset>2146935</wp:posOffset>
            </wp:positionH>
            <wp:positionV relativeFrom="paragraph">
              <wp:posOffset>5618687</wp:posOffset>
            </wp:positionV>
            <wp:extent cx="2349719" cy="15768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59"/>
                    <a:stretch/>
                  </pic:blipFill>
                  <pic:spPr bwMode="auto">
                    <a:xfrm>
                      <a:off x="0" y="0"/>
                      <a:ext cx="2349719" cy="15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2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86847" wp14:editId="24186106">
                <wp:simplePos x="0" y="0"/>
                <wp:positionH relativeFrom="column">
                  <wp:posOffset>-567301</wp:posOffset>
                </wp:positionH>
                <wp:positionV relativeFrom="paragraph">
                  <wp:posOffset>4281040</wp:posOffset>
                </wp:positionV>
                <wp:extent cx="2560320" cy="2911035"/>
                <wp:effectExtent l="0" t="0" r="1778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2911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175FA" w14:textId="5A45E023" w:rsidR="00BE2967" w:rsidRPr="00BE2967" w:rsidRDefault="00BE2967" w:rsidP="00091A6B">
                            <w:pPr>
                              <w:pStyle w:val="04xlpa"/>
                              <w:spacing w:before="120" w:beforeAutospacing="0"/>
                              <w:jc w:val="center"/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E2967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RESEARCH FACT</w:t>
                            </w:r>
                          </w:p>
                          <w:p w14:paraId="6CFEA073" w14:textId="5192BAEA" w:rsidR="00BE2967" w:rsidRPr="00ED3065" w:rsidRDefault="00BE2967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ED3065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  <w:t xml:space="preserve">Certified school librarians correlate to higher reading and writing test scores. In fact, greater improvements are realized in Black, Hispanic </w:t>
                            </w:r>
                            <w:proofErr w:type="gramStart"/>
                            <w:r w:rsidRPr="00ED3065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  <w:t>students</w:t>
                            </w:r>
                            <w:proofErr w:type="gramEnd"/>
                            <w:r w:rsidRPr="00ED3065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  <w:t xml:space="preserve"> and students with disabilities.</w:t>
                            </w:r>
                          </w:p>
                          <w:p w14:paraId="05198624" w14:textId="77777777" w:rsidR="00091A6B" w:rsidRPr="00ED3065" w:rsidRDefault="00091A6B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3750D375" w14:textId="77777777" w:rsidR="00BE2967" w:rsidRPr="00BE2967" w:rsidRDefault="00BE2967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7F5E571B" w14:textId="288923D1" w:rsidR="00BE2967" w:rsidRPr="00ED3065" w:rsidRDefault="00BE2967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ED3065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  <w:t>-</w:t>
                            </w:r>
                            <w:hyperlink r:id="rId6" w:history="1">
                              <w:r w:rsidRPr="005B07D3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30"/>
                                  <w:szCs w:val="30"/>
                                </w:rPr>
                                <w:t>Source: PA Study</w:t>
                              </w:r>
                            </w:hyperlink>
                          </w:p>
                          <w:p w14:paraId="58F76C85" w14:textId="77777777" w:rsidR="00BE2967" w:rsidRDefault="00BE2967" w:rsidP="00BE2967"/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86847" id="Rectangle 7" o:spid="_x0000_s1029" style="position:absolute;margin-left:-44.65pt;margin-top:337.1pt;width:201.6pt;height:2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" fillcolor="#2f5496 [2404]" strokecolor="#1f3763 [1604]" strokeweight="1pt">
                <v:path arrowok="t"/>
                <v:textbox inset="14.4pt,,14.4pt">
                  <w:txbxContent>
                    <w:p w14:paraId="24F175FA" w14:textId="5A45E023" w:rsidR="00BE2967" w:rsidRPr="00BE2967" w:rsidRDefault="00BE2967" w:rsidP="00091A6B">
                      <w:pPr>
                        <w:pStyle w:val="04xlpa"/>
                        <w:spacing w:before="120" w:beforeAutospacing="0"/>
                        <w:jc w:val="center"/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BE2967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RESEARCH FACT</w:t>
                      </w:r>
                    </w:p>
                    <w:p w14:paraId="6CFEA073" w14:textId="5192BAEA" w:rsidR="00BE2967" w:rsidRPr="00ED3065" w:rsidRDefault="00BE2967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Arial" w:hAnsi="Arial" w:cs="Arial"/>
                          <w:color w:val="FFFFFF"/>
                          <w:sz w:val="30"/>
                          <w:szCs w:val="30"/>
                        </w:rPr>
                      </w:pPr>
                      <w:r w:rsidRPr="00ED3065">
                        <w:rPr>
                          <w:rStyle w:val="jsgrdq"/>
                          <w:rFonts w:ascii="Arial" w:hAnsi="Arial" w:cs="Arial"/>
                          <w:color w:val="FFFFFF"/>
                          <w:sz w:val="30"/>
                          <w:szCs w:val="30"/>
                        </w:rPr>
                        <w:t>Certified school librarians correlate to higher reading and writing test scores. In fact, greater improvements are realized in Black, Hispanic students and students with disabilities.</w:t>
                      </w:r>
                    </w:p>
                    <w:p w14:paraId="05198624" w14:textId="77777777" w:rsidR="00091A6B" w:rsidRPr="00ED3065" w:rsidRDefault="00091A6B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Arial" w:hAnsi="Arial" w:cs="Arial"/>
                          <w:color w:val="FFFFFF"/>
                          <w:sz w:val="10"/>
                          <w:szCs w:val="10"/>
                        </w:rPr>
                      </w:pPr>
                    </w:p>
                    <w:p w14:paraId="3750D375" w14:textId="77777777" w:rsidR="00BE2967" w:rsidRPr="00BE2967" w:rsidRDefault="00BE2967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/>
                          <w:sz w:val="10"/>
                          <w:szCs w:val="10"/>
                        </w:rPr>
                      </w:pPr>
                    </w:p>
                    <w:p w14:paraId="7F5E571B" w14:textId="288923D1" w:rsidR="00BE2967" w:rsidRPr="00ED3065" w:rsidRDefault="00BE2967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/>
                          <w:sz w:val="30"/>
                          <w:szCs w:val="30"/>
                        </w:rPr>
                      </w:pPr>
                      <w:r w:rsidRPr="00ED3065">
                        <w:rPr>
                          <w:rStyle w:val="jsgrdq"/>
                          <w:rFonts w:ascii="Arial" w:hAnsi="Arial" w:cs="Arial"/>
                          <w:color w:val="FFFFFF"/>
                          <w:sz w:val="30"/>
                          <w:szCs w:val="30"/>
                        </w:rPr>
                        <w:t>-</w:t>
                      </w:r>
                      <w:hyperlink r:id="rId7" w:history="1">
                        <w:r w:rsidRPr="005B07D3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30"/>
                            <w:szCs w:val="30"/>
                          </w:rPr>
                          <w:t>Source: PA Study</w:t>
                        </w:r>
                      </w:hyperlink>
                    </w:p>
                    <w:p w14:paraId="58F76C85" w14:textId="77777777" w:rsidR="00BE2967" w:rsidRDefault="00BE2967" w:rsidP="00BE2967"/>
                  </w:txbxContent>
                </v:textbox>
              </v:rect>
            </w:pict>
          </mc:Fallback>
        </mc:AlternateContent>
      </w:r>
      <w:r w:rsidR="000552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1AA0E" wp14:editId="0B9FD902">
                <wp:simplePos x="0" y="0"/>
                <wp:positionH relativeFrom="column">
                  <wp:posOffset>-548640</wp:posOffset>
                </wp:positionH>
                <wp:positionV relativeFrom="paragraph">
                  <wp:posOffset>2694836</wp:posOffset>
                </wp:positionV>
                <wp:extent cx="5257800" cy="1586204"/>
                <wp:effectExtent l="0" t="0" r="0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58620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D7A63" w14:textId="77777777" w:rsidR="00ED3065" w:rsidRPr="00ED3065" w:rsidRDefault="00ED3065" w:rsidP="00091A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4AAD"/>
                                <w:sz w:val="16"/>
                                <w:szCs w:val="16"/>
                              </w:rPr>
                            </w:pPr>
                          </w:p>
                          <w:p w14:paraId="688D9C34" w14:textId="09CD1A7A" w:rsidR="00BE2967" w:rsidRPr="0036779E" w:rsidRDefault="00091A6B" w:rsidP="00091A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36779E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X School District</w:t>
                            </w:r>
                          </w:p>
                          <w:p w14:paraId="052F1711" w14:textId="396CD61D" w:rsidR="00091A6B" w:rsidRPr="0036779E" w:rsidRDefault="00091A6B" w:rsidP="00091A6B">
                            <w:pPr>
                              <w:jc w:val="center"/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5A50D7A5" w14:textId="13F1A12F" w:rsidR="00BE2967" w:rsidRPr="0036779E" w:rsidRDefault="00091A6B" w:rsidP="00BE2967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color w:val="2F5496" w:themeColor="accent1" w:themeShade="BF"/>
                                <w:spacing w:val="7"/>
                                <w:sz w:val="26"/>
                                <w:szCs w:val="26"/>
                              </w:rPr>
                            </w:pPr>
                            <w:r w:rsidRPr="0036779E">
                              <w:rPr>
                                <w:rStyle w:val="jsgrdq"/>
                                <w:color w:val="2F5496" w:themeColor="accent1" w:themeShade="BF"/>
                                <w:spacing w:val="7"/>
                              </w:rPr>
                              <w:t xml:space="preserve">  </w:t>
                            </w:r>
                            <w:r w:rsidR="00BE2967" w:rsidRPr="0036779E">
                              <w:rPr>
                                <w:rStyle w:val="jsgrdq"/>
                                <w:color w:val="2F5496" w:themeColor="accent1" w:themeShade="BF"/>
                                <w:spacing w:val="7"/>
                                <w:sz w:val="26"/>
                                <w:szCs w:val="26"/>
                              </w:rPr>
                              <w:t>X% Economically Disadvantaged                  X% English Learners</w:t>
                            </w:r>
                          </w:p>
                          <w:p w14:paraId="59A94844" w14:textId="77777777" w:rsidR="00BE2967" w:rsidRPr="0036779E" w:rsidRDefault="00BE2967" w:rsidP="00BE2967">
                            <w:pPr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</w:p>
                          <w:p w14:paraId="6A6DB346" w14:textId="37C149CA" w:rsidR="00BE2967" w:rsidRPr="0036779E" w:rsidRDefault="00091A6B" w:rsidP="00BE2967">
                            <w:pPr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36779E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E2967" w:rsidRPr="0036779E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X% </w:t>
                            </w:r>
                            <w:proofErr w:type="gramStart"/>
                            <w:r w:rsidR="00BE2967" w:rsidRPr="0036779E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Under Represented</w:t>
                            </w:r>
                            <w:proofErr w:type="gramEnd"/>
                            <w:r w:rsidR="00BE2967" w:rsidRPr="0036779E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                                        </w:t>
                            </w:r>
                            <w:r w:rsidR="00BE2967" w:rsidRPr="0036779E">
                              <w:rPr>
                                <w:rStyle w:val="jsgrdq"/>
                                <w:color w:val="2F5496" w:themeColor="accent1" w:themeShade="BF"/>
                                <w:spacing w:val="7"/>
                                <w:sz w:val="26"/>
                                <w:szCs w:val="26"/>
                              </w:rPr>
                              <w:t>X% Special Services</w:t>
                            </w:r>
                          </w:p>
                          <w:p w14:paraId="29D188D7" w14:textId="77777777" w:rsidR="00BE2967" w:rsidRPr="0036779E" w:rsidRDefault="00BE2967" w:rsidP="00BE2967">
                            <w:pPr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</w:p>
                          <w:p w14:paraId="717F94BF" w14:textId="5F22868A" w:rsidR="00BE2967" w:rsidRPr="0036779E" w:rsidRDefault="00091A6B" w:rsidP="00BE2967">
                            <w:pPr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36779E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05525C" w:rsidRPr="0036779E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X% Proficient &amp; Advanced PSSA                       </w:t>
                            </w:r>
                            <w:r w:rsidR="00BE2967" w:rsidRPr="0036779E">
                              <w:rPr>
                                <w:rStyle w:val="jsgrdq"/>
                                <w:color w:val="2F5496" w:themeColor="accent1" w:themeShade="BF"/>
                                <w:spacing w:val="7"/>
                                <w:sz w:val="26"/>
                                <w:szCs w:val="26"/>
                              </w:rPr>
                              <w:t>X% Graduation Rate</w:t>
                            </w:r>
                            <w:r w:rsidR="00BE2967" w:rsidRPr="0036779E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5F9EF15C" w14:textId="77777777" w:rsidR="00BE2967" w:rsidRPr="0036779E" w:rsidRDefault="00BE2967" w:rsidP="00BE2967">
                            <w:pPr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</w:p>
                          <w:p w14:paraId="5A19552A" w14:textId="572B1EE9" w:rsidR="00BE2967" w:rsidRPr="0036779E" w:rsidRDefault="00091A6B" w:rsidP="00091A6B">
                            <w:pPr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36779E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1AA0E" id="Rectangle 5" o:spid="_x0000_s1030" style="position:absolute;margin-left:-43.2pt;margin-top:212.2pt;width:414pt;height:1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" fillcolor="#ffe599 [1303]" stroked="f" strokeweight=".5pt">
                <v:textbox>
                  <w:txbxContent>
                    <w:p w14:paraId="1C7D7A63" w14:textId="77777777" w:rsidR="00ED3065" w:rsidRPr="00ED3065" w:rsidRDefault="00ED3065" w:rsidP="00091A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4AAD"/>
                          <w:sz w:val="16"/>
                          <w:szCs w:val="16"/>
                        </w:rPr>
                      </w:pPr>
                    </w:p>
                    <w:p w14:paraId="688D9C34" w14:textId="09CD1A7A" w:rsidR="00BE2967" w:rsidRPr="0036779E" w:rsidRDefault="00091A6B" w:rsidP="00091A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36779E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X School District</w:t>
                      </w:r>
                    </w:p>
                    <w:p w14:paraId="052F1711" w14:textId="396CD61D" w:rsidR="00091A6B" w:rsidRPr="0036779E" w:rsidRDefault="00091A6B" w:rsidP="00091A6B">
                      <w:pPr>
                        <w:jc w:val="center"/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5A50D7A5" w14:textId="13F1A12F" w:rsidR="00BE2967" w:rsidRPr="0036779E" w:rsidRDefault="00091A6B" w:rsidP="00BE2967">
                      <w:pPr>
                        <w:pStyle w:val="04xlpa"/>
                        <w:spacing w:before="0" w:beforeAutospacing="0" w:after="0" w:afterAutospacing="0"/>
                        <w:rPr>
                          <w:color w:val="2F5496" w:themeColor="accent1" w:themeShade="BF"/>
                          <w:spacing w:val="7"/>
                          <w:sz w:val="26"/>
                          <w:szCs w:val="26"/>
                        </w:rPr>
                      </w:pPr>
                      <w:r w:rsidRPr="0036779E">
                        <w:rPr>
                          <w:rStyle w:val="jsgrdq"/>
                          <w:color w:val="2F5496" w:themeColor="accent1" w:themeShade="BF"/>
                          <w:spacing w:val="7"/>
                        </w:rPr>
                        <w:t xml:space="preserve">  </w:t>
                      </w:r>
                      <w:r w:rsidR="00BE2967" w:rsidRPr="0036779E">
                        <w:rPr>
                          <w:rStyle w:val="jsgrdq"/>
                          <w:color w:val="2F5496" w:themeColor="accent1" w:themeShade="BF"/>
                          <w:spacing w:val="7"/>
                          <w:sz w:val="26"/>
                          <w:szCs w:val="26"/>
                        </w:rPr>
                        <w:t>X% Economically Disadvantaged                  X% English Learners</w:t>
                      </w:r>
                    </w:p>
                    <w:p w14:paraId="59A94844" w14:textId="77777777" w:rsidR="00BE2967" w:rsidRPr="0036779E" w:rsidRDefault="00BE2967" w:rsidP="00BE2967">
                      <w:pPr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</w:p>
                    <w:p w14:paraId="6A6DB346" w14:textId="37C149CA" w:rsidR="00BE2967" w:rsidRPr="0036779E" w:rsidRDefault="00091A6B" w:rsidP="00BE2967">
                      <w:pPr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36779E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  </w:t>
                      </w:r>
                      <w:r w:rsidR="00BE2967" w:rsidRPr="0036779E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X% Under Represented                                        </w:t>
                      </w:r>
                      <w:r w:rsidR="00BE2967" w:rsidRPr="0036779E">
                        <w:rPr>
                          <w:rStyle w:val="jsgrdq"/>
                          <w:color w:val="2F5496" w:themeColor="accent1" w:themeShade="BF"/>
                          <w:spacing w:val="7"/>
                          <w:sz w:val="26"/>
                          <w:szCs w:val="26"/>
                        </w:rPr>
                        <w:t>X% Special Services</w:t>
                      </w:r>
                    </w:p>
                    <w:p w14:paraId="29D188D7" w14:textId="77777777" w:rsidR="00BE2967" w:rsidRPr="0036779E" w:rsidRDefault="00BE2967" w:rsidP="00BE2967">
                      <w:pPr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</w:p>
                    <w:p w14:paraId="717F94BF" w14:textId="5F22868A" w:rsidR="00BE2967" w:rsidRPr="0036779E" w:rsidRDefault="00091A6B" w:rsidP="00BE2967">
                      <w:pPr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36779E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  </w:t>
                      </w:r>
                      <w:r w:rsidR="0005525C" w:rsidRPr="0036779E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X% Proficient &amp; Advanced PSSA                       </w:t>
                      </w:r>
                      <w:r w:rsidR="00BE2967" w:rsidRPr="0036779E">
                        <w:rPr>
                          <w:rStyle w:val="jsgrdq"/>
                          <w:color w:val="2F5496" w:themeColor="accent1" w:themeShade="BF"/>
                          <w:spacing w:val="7"/>
                          <w:sz w:val="26"/>
                          <w:szCs w:val="26"/>
                        </w:rPr>
                        <w:t>X% Graduation Rate</w:t>
                      </w:r>
                      <w:r w:rsidR="00BE2967" w:rsidRPr="0036779E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5F9EF15C" w14:textId="77777777" w:rsidR="00BE2967" w:rsidRPr="0036779E" w:rsidRDefault="00BE2967" w:rsidP="00BE2967">
                      <w:pPr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</w:p>
                    <w:p w14:paraId="5A19552A" w14:textId="572B1EE9" w:rsidR="00BE2967" w:rsidRPr="0036779E" w:rsidRDefault="00091A6B" w:rsidP="00091A6B">
                      <w:pPr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36779E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05525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E3A0E" wp14:editId="65F8BD83">
                <wp:simplePos x="0" y="0"/>
                <wp:positionH relativeFrom="margin">
                  <wp:align>center</wp:align>
                </wp:positionH>
                <wp:positionV relativeFrom="paragraph">
                  <wp:posOffset>8246486</wp:posOffset>
                </wp:positionV>
                <wp:extent cx="165600" cy="172800"/>
                <wp:effectExtent l="0" t="0" r="0" b="5080"/>
                <wp:wrapNone/>
                <wp:docPr id="21" name="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5600" cy="1728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D772" id="Triangle 21" o:spid="_x0000_s1026" type="#_x0000_t5" style="position:absolute;margin-left:0;margin-top:649.35pt;width:13.05pt;height:13.6pt;rotation:180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" fillcolor="#2f5496 [2404]" stroked="f" strokeweight="1pt">
                <w10:wrap anchorx="margin"/>
              </v:shape>
            </w:pict>
          </mc:Fallback>
        </mc:AlternateContent>
      </w:r>
      <w:r w:rsidR="000552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1C3E3" wp14:editId="5225C35A">
                <wp:simplePos x="0" y="0"/>
                <wp:positionH relativeFrom="column">
                  <wp:posOffset>4713825</wp:posOffset>
                </wp:positionH>
                <wp:positionV relativeFrom="paragraph">
                  <wp:posOffset>4728910</wp:posOffset>
                </wp:positionV>
                <wp:extent cx="2569210" cy="2463281"/>
                <wp:effectExtent l="0" t="0" r="0" b="6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9210" cy="24632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B281F" w14:textId="77777777" w:rsidR="00BE2967" w:rsidRPr="008B61E3" w:rsidRDefault="00BE2967" w:rsidP="00091A6B">
                            <w:pPr>
                              <w:pStyle w:val="04xlpa"/>
                              <w:spacing w:before="12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32"/>
                                <w:szCs w:val="32"/>
                              </w:rPr>
                            </w:pPr>
                            <w:r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32"/>
                                <w:szCs w:val="32"/>
                              </w:rPr>
                              <w:t># of PA STandards</w:t>
                            </w:r>
                          </w:p>
                          <w:p w14:paraId="4FAF2512" w14:textId="77777777" w:rsidR="00BE2967" w:rsidRPr="008B61E3" w:rsidRDefault="00BE2967" w:rsidP="00BE2967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32"/>
                                <w:szCs w:val="32"/>
                              </w:rPr>
                            </w:pPr>
                            <w:r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32"/>
                                <w:szCs w:val="32"/>
                              </w:rPr>
                              <w:t>Skills Taught</w:t>
                            </w:r>
                          </w:p>
                          <w:p w14:paraId="3C2AF2FF" w14:textId="77777777" w:rsidR="0005525C" w:rsidRPr="008B61E3" w:rsidRDefault="00BE2967" w:rsidP="0005525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4B7C"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18A9DD0" w14:textId="0C48340F" w:rsidR="00BE2967" w:rsidRPr="008B61E3" w:rsidRDefault="0005525C" w:rsidP="0005525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E2967"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Grades PK - 2 = </w:t>
                            </w:r>
                            <w:r w:rsidR="0036779E"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64</w:t>
                            </w:r>
                          </w:p>
                          <w:p w14:paraId="1DD52C00" w14:textId="4ECE4BB8" w:rsidR="00BE2967" w:rsidRPr="008B61E3" w:rsidRDefault="00BE2967" w:rsidP="0005525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B7C"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Grades 3 - 5 =</w:t>
                            </w:r>
                            <w:r w:rsidR="0036779E"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48</w:t>
                            </w:r>
                          </w:p>
                          <w:p w14:paraId="1605C402" w14:textId="1C1C1FE7" w:rsidR="00BE2967" w:rsidRPr="008B61E3" w:rsidRDefault="00BE2967" w:rsidP="0005525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B7C"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Grades 6 - 8 = </w:t>
                            </w:r>
                            <w:r w:rsidR="0036779E"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  <w:p w14:paraId="65FAF9C7" w14:textId="531E3665" w:rsidR="00BE2967" w:rsidRPr="008B61E3" w:rsidRDefault="00BE2967" w:rsidP="0005525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B7C"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Grades 9 - 12 = </w:t>
                            </w:r>
                            <w:r w:rsidR="0036779E" w:rsidRPr="008B61E3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  <w:p w14:paraId="283BBBB5" w14:textId="77777777" w:rsidR="00BE2967" w:rsidRPr="0036779E" w:rsidRDefault="00D56643" w:rsidP="00BE2967">
                            <w:pPr>
                              <w:pStyle w:val="04xlpa"/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8" w:tgtFrame="_blank" w:history="1">
                              <w:r w:rsidR="00BE2967" w:rsidRPr="0036779E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color w:val="2F5496" w:themeColor="accent1" w:themeShade="BF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Model Curriculum for PA School Library Programs</w:t>
                              </w:r>
                            </w:hyperlink>
                          </w:p>
                          <w:p w14:paraId="0EED2D77" w14:textId="77777777" w:rsidR="00BE2967" w:rsidRDefault="00BE2967" w:rsidP="00BE2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1C3E3" id="Rectangle 8" o:spid="_x0000_s1032" style="position:absolute;margin-left:371.15pt;margin-top:372.35pt;width:202.3pt;height:19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" fillcolor="white [3201]" stroked="f" strokeweight="1pt">
                <v:textbox>
                  <w:txbxContent>
                    <w:p w14:paraId="612B281F" w14:textId="77777777" w:rsidR="00BE2967" w:rsidRPr="008B61E3" w:rsidRDefault="00BE2967" w:rsidP="00091A6B">
                      <w:pPr>
                        <w:pStyle w:val="04xlpa"/>
                        <w:spacing w:before="12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32"/>
                          <w:szCs w:val="32"/>
                        </w:rPr>
                      </w:pPr>
                      <w:r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32"/>
                          <w:szCs w:val="32"/>
                        </w:rPr>
                        <w:t># of PA STandards</w:t>
                      </w:r>
                    </w:p>
                    <w:p w14:paraId="4FAF2512" w14:textId="77777777" w:rsidR="00BE2967" w:rsidRPr="008B61E3" w:rsidRDefault="00BE2967" w:rsidP="00BE2967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32"/>
                          <w:szCs w:val="32"/>
                        </w:rPr>
                      </w:pPr>
                      <w:r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32"/>
                          <w:szCs w:val="32"/>
                        </w:rPr>
                        <w:t>Skills Taught</w:t>
                      </w:r>
                    </w:p>
                    <w:p w14:paraId="3C2AF2FF" w14:textId="77777777" w:rsidR="0005525C" w:rsidRPr="008B61E3" w:rsidRDefault="00BE2967" w:rsidP="0005525C">
                      <w:pPr>
                        <w:pStyle w:val="04xlpa"/>
                        <w:spacing w:before="0" w:beforeAutospacing="0" w:after="0" w:afterAutospacing="0"/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274B7C"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18A9DD0" w14:textId="0C48340F" w:rsidR="00BE2967" w:rsidRPr="008B61E3" w:rsidRDefault="0005525C" w:rsidP="0005525C">
                      <w:pPr>
                        <w:pStyle w:val="04xlpa"/>
                        <w:spacing w:before="0" w:beforeAutospacing="0" w:after="0" w:afterAutospacing="0"/>
                        <w:rPr>
                          <w:rFonts w:ascii="Arial" w:hAnsi="Arial" w:cs="Arial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  </w:t>
                      </w:r>
                      <w:r w:rsidR="00BE2967"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Grades PK - 2 = </w:t>
                      </w:r>
                      <w:r w:rsidR="0036779E"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64</w:t>
                      </w:r>
                    </w:p>
                    <w:p w14:paraId="1DD52C00" w14:textId="4ECE4BB8" w:rsidR="00BE2967" w:rsidRPr="008B61E3" w:rsidRDefault="00BE2967" w:rsidP="0005525C">
                      <w:pPr>
                        <w:pStyle w:val="04xlpa"/>
                        <w:spacing w:before="0" w:beforeAutospacing="0" w:after="0" w:afterAutospacing="0"/>
                        <w:rPr>
                          <w:rFonts w:ascii="Arial" w:hAnsi="Arial" w:cs="Arial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274B7C"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 </w:t>
                      </w:r>
                      <w:r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Grades 3 - 5 =</w:t>
                      </w:r>
                      <w:r w:rsidR="0036779E"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48</w:t>
                      </w:r>
                    </w:p>
                    <w:p w14:paraId="1605C402" w14:textId="1C1C1FE7" w:rsidR="00BE2967" w:rsidRPr="008B61E3" w:rsidRDefault="00BE2967" w:rsidP="0005525C">
                      <w:pPr>
                        <w:pStyle w:val="04xlpa"/>
                        <w:spacing w:before="0" w:beforeAutospacing="0" w:after="0" w:afterAutospacing="0"/>
                        <w:rPr>
                          <w:rFonts w:ascii="Arial" w:hAnsi="Arial" w:cs="Arial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274B7C"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 </w:t>
                      </w:r>
                      <w:r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Grades 6 - 8 = </w:t>
                      </w:r>
                      <w:r w:rsidR="0036779E"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42</w:t>
                      </w:r>
                    </w:p>
                    <w:p w14:paraId="65FAF9C7" w14:textId="531E3665" w:rsidR="00BE2967" w:rsidRPr="008B61E3" w:rsidRDefault="00BE2967" w:rsidP="0005525C">
                      <w:pPr>
                        <w:pStyle w:val="04xlpa"/>
                        <w:spacing w:before="0" w:beforeAutospacing="0" w:after="0" w:afterAutospacing="0"/>
                        <w:rPr>
                          <w:rFonts w:ascii="Arial" w:hAnsi="Arial" w:cs="Arial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274B7C"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 </w:t>
                      </w:r>
                      <w:r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Grades 9 - 12 = </w:t>
                      </w:r>
                      <w:r w:rsidR="0036779E" w:rsidRPr="008B61E3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42</w:t>
                      </w:r>
                    </w:p>
                    <w:p w14:paraId="283BBBB5" w14:textId="77777777" w:rsidR="00BE2967" w:rsidRPr="0036779E" w:rsidRDefault="006824BB" w:rsidP="00BE2967">
                      <w:pPr>
                        <w:pStyle w:val="04xlpa"/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9" w:tgtFrame="_blank" w:history="1">
                        <w:r w:rsidR="00BE2967" w:rsidRPr="0036779E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color w:val="2F5496" w:themeColor="accent1" w:themeShade="BF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Model Curriculum for PA School Library Programs</w:t>
                        </w:r>
                      </w:hyperlink>
                    </w:p>
                    <w:p w14:paraId="0EED2D77" w14:textId="77777777" w:rsidR="00BE2967" w:rsidRDefault="00BE2967" w:rsidP="00BE2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07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0990A" wp14:editId="0B7A7404">
                <wp:simplePos x="0" y="0"/>
                <wp:positionH relativeFrom="column">
                  <wp:posOffset>5926325</wp:posOffset>
                </wp:positionH>
                <wp:positionV relativeFrom="paragraph">
                  <wp:posOffset>9113676</wp:posOffset>
                </wp:positionV>
                <wp:extent cx="1054360" cy="261257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360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99F347" w14:textId="48FF705B" w:rsidR="000C4565" w:rsidRPr="003E7F23" w:rsidRDefault="00D5664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5B07D3" w:rsidRPr="003E7F2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www.psla.org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990A" id="Text Box 17" o:spid="_x0000_s1034" type="#_x0000_t202" style="position:absolute;margin-left:466.65pt;margin-top:717.6pt;width:83pt;height:2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" fillcolor="white [3201]" stroked="f" strokeweight=".5pt">
                <v:textbox>
                  <w:txbxContent>
                    <w:p w14:paraId="0F99F347" w14:textId="48FF705B" w:rsidR="000C4565" w:rsidRPr="003E7F23" w:rsidRDefault="000A60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11" w:history="1">
                        <w:r w:rsidR="005B07D3" w:rsidRPr="003E7F2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www.psla.org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677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60BBE" wp14:editId="79B66378">
                <wp:simplePos x="0" y="0"/>
                <wp:positionH relativeFrom="column">
                  <wp:posOffset>2103876</wp:posOffset>
                </wp:positionH>
                <wp:positionV relativeFrom="paragraph">
                  <wp:posOffset>774658</wp:posOffset>
                </wp:positionV>
                <wp:extent cx="2544445" cy="1878587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187858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28167" w14:textId="77777777" w:rsidR="00091A6B" w:rsidRPr="0036779E" w:rsidRDefault="00091A6B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779E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Pre-PANDEMIC</w:t>
                            </w:r>
                          </w:p>
                          <w:p w14:paraId="508B0F1A" w14:textId="77777777" w:rsidR="00091A6B" w:rsidRPr="0036779E" w:rsidRDefault="00091A6B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779E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aps/>
                                <w:color w:val="2F5496" w:themeColor="accent1" w:themeShade="BF"/>
                                <w:spacing w:val="7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 LibrarieS</w:t>
                            </w:r>
                          </w:p>
                          <w:p w14:paraId="2E541E42" w14:textId="574CFFFC" w:rsidR="00091A6B" w:rsidRPr="00091A6B" w:rsidRDefault="00091A6B">
                            <w:pPr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60BBE" id="Text Box 12" o:spid="_x0000_s1028" type="#_x0000_t202" style="position:absolute;margin-left:165.65pt;margin-top:61pt;width:200.35pt;height:147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" fillcolor="#deeaf6 [664]" stroked="f" strokeweight=".5pt">
                <v:textbox>
                  <w:txbxContent>
                    <w:p w14:paraId="14E28167" w14:textId="77777777" w:rsidR="00091A6B" w:rsidRPr="0036779E" w:rsidRDefault="00091A6B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779E">
                        <w:rPr>
                          <w:rStyle w:val="jsgrdq"/>
                          <w:rFonts w:ascii="Arial" w:hAnsi="Arial" w:cs="Arial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Pre-PANDEMIC</w:t>
                      </w:r>
                    </w:p>
                    <w:p w14:paraId="508B0F1A" w14:textId="77777777" w:rsidR="00091A6B" w:rsidRPr="0036779E" w:rsidRDefault="00091A6B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779E">
                        <w:rPr>
                          <w:rStyle w:val="jsgrdq"/>
                          <w:rFonts w:ascii="Arial" w:hAnsi="Arial" w:cs="Arial"/>
                          <w:b/>
                          <w:bCs/>
                          <w:caps/>
                          <w:color w:val="2F5496" w:themeColor="accent1" w:themeShade="BF"/>
                          <w:spacing w:val="7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 LibrarieS</w:t>
                      </w:r>
                    </w:p>
                    <w:p w14:paraId="2E541E42" w14:textId="574CFFFC" w:rsidR="00091A6B" w:rsidRPr="00091A6B" w:rsidRDefault="00091A6B">
                      <w:pPr>
                        <w:rPr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5FB">
        <w:rPr>
          <w:noProof/>
          <w:color w:val="4472C4" w:themeColor="accent1"/>
        </w:rPr>
        <w:drawing>
          <wp:anchor distT="0" distB="0" distL="114300" distR="114300" simplePos="0" relativeHeight="251672576" behindDoc="0" locked="0" layoutInCell="1" allowOverlap="1" wp14:anchorId="52715966" wp14:editId="06AE5CEF">
            <wp:simplePos x="0" y="0"/>
            <wp:positionH relativeFrom="column">
              <wp:posOffset>-395493</wp:posOffset>
            </wp:positionH>
            <wp:positionV relativeFrom="paragraph">
              <wp:posOffset>9027160</wp:posOffset>
            </wp:positionV>
            <wp:extent cx="1522730" cy="461010"/>
            <wp:effectExtent l="0" t="0" r="127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5FB">
        <w:rPr>
          <w:noProof/>
          <w:color w:val="4472C4" w:themeColor="accent1"/>
        </w:rPr>
        <w:drawing>
          <wp:anchor distT="0" distB="0" distL="114300" distR="114300" simplePos="0" relativeHeight="251684864" behindDoc="0" locked="0" layoutInCell="1" allowOverlap="1" wp14:anchorId="68B9EAEE" wp14:editId="223F89D7">
            <wp:simplePos x="0" y="0"/>
            <wp:positionH relativeFrom="column">
              <wp:posOffset>2303800</wp:posOffset>
            </wp:positionH>
            <wp:positionV relativeFrom="paragraph">
              <wp:posOffset>1361157</wp:posOffset>
            </wp:positionV>
            <wp:extent cx="2145600" cy="1324610"/>
            <wp:effectExtent l="0" t="0" r="127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00"/>
                    <a:stretch/>
                  </pic:blipFill>
                  <pic:spPr bwMode="auto">
                    <a:xfrm>
                      <a:off x="0" y="0"/>
                      <a:ext cx="2145600" cy="132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F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0731EE" wp14:editId="0EACF995">
                <wp:simplePos x="0" y="0"/>
                <wp:positionH relativeFrom="column">
                  <wp:posOffset>4715510</wp:posOffset>
                </wp:positionH>
                <wp:positionV relativeFrom="paragraph">
                  <wp:posOffset>2292345</wp:posOffset>
                </wp:positionV>
                <wp:extent cx="165600" cy="172800"/>
                <wp:effectExtent l="0" t="3810" r="0" b="0"/>
                <wp:wrapNone/>
                <wp:docPr id="18" name="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600" cy="172800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8ED21" id="Triangle 18" o:spid="_x0000_s1026" type="#_x0000_t5" style="position:absolute;margin-left:371.3pt;margin-top:180.5pt;width:13.05pt;height:13.6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" fillcolor="#ffe599 [1303]" stroked="f" strokeweight="1pt"/>
            </w:pict>
          </mc:Fallback>
        </mc:AlternateContent>
      </w:r>
      <w:r w:rsidR="00ED306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7AC8B" wp14:editId="7419582F">
                <wp:simplePos x="0" y="0"/>
                <wp:positionH relativeFrom="column">
                  <wp:posOffset>4535169</wp:posOffset>
                </wp:positionH>
                <wp:positionV relativeFrom="paragraph">
                  <wp:posOffset>5324525</wp:posOffset>
                </wp:positionV>
                <wp:extent cx="165600" cy="172800"/>
                <wp:effectExtent l="0" t="3810" r="0" b="0"/>
                <wp:wrapNone/>
                <wp:docPr id="20" name="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5600" cy="1728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ED6B8" id="Triangle 20" o:spid="_x0000_s1026" type="#_x0000_t5" style="position:absolute;margin-left:357.1pt;margin-top:419.25pt;width:13.05pt;height:13.6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" fillcolor="#2f5496 [2404]" stroked="f" strokeweight="1pt"/>
            </w:pict>
          </mc:Fallback>
        </mc:AlternateContent>
      </w:r>
      <w:r w:rsidR="00BE29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71F6" wp14:editId="082F3764">
                <wp:simplePos x="0" y="0"/>
                <wp:positionH relativeFrom="margin">
                  <wp:posOffset>365760</wp:posOffset>
                </wp:positionH>
                <wp:positionV relativeFrom="paragraph">
                  <wp:posOffset>123825</wp:posOffset>
                </wp:positionV>
                <wp:extent cx="5920740" cy="431800"/>
                <wp:effectExtent l="0" t="0" r="1016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01ACB" w14:textId="77777777" w:rsidR="00CE33BB" w:rsidRPr="00CE33BB" w:rsidRDefault="00CE33BB" w:rsidP="00CE33BB">
                            <w:pPr>
                              <w:jc w:val="center"/>
                              <w:rPr>
                                <w:rFonts w:ascii="Palatino Linotype" w:hAnsi="Palatino Linotype"/>
                                <w:sz w:val="36"/>
                                <w:szCs w:val="36"/>
                              </w:rPr>
                            </w:pPr>
                            <w:r w:rsidRPr="00CE33BB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>Kids Can't Wait to get Back in their School Libraries</w:t>
                            </w:r>
                          </w:p>
                          <w:p w14:paraId="14673203" w14:textId="77777777" w:rsidR="00CE33BB" w:rsidRDefault="00CE33BB" w:rsidP="00CE33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371F6" id="Rectangle 1" o:spid="_x0000_s1036" style="position:absolute;margin-left:28.8pt;margin-top:9.75pt;width:466.2pt;height:3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" fillcolor="#2f5496 [2404]" strokecolor="#2f5496 [2404]" strokeweight="1pt">
                <v:textbox>
                  <w:txbxContent>
                    <w:p w14:paraId="65A01ACB" w14:textId="77777777" w:rsidR="00CE33BB" w:rsidRPr="00CE33BB" w:rsidRDefault="00CE33BB" w:rsidP="00CE33BB">
                      <w:pPr>
                        <w:jc w:val="center"/>
                        <w:rPr>
                          <w:rFonts w:ascii="Palatino Linotype" w:hAnsi="Palatino Linotype"/>
                          <w:sz w:val="36"/>
                          <w:szCs w:val="36"/>
                        </w:rPr>
                      </w:pPr>
                      <w:r w:rsidRPr="00CE33BB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>Kids Can't Wait to get Back in their School Libraries</w:t>
                      </w:r>
                    </w:p>
                    <w:p w14:paraId="14673203" w14:textId="77777777" w:rsidR="00CE33BB" w:rsidRDefault="00CE33BB" w:rsidP="00CE33B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E33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D79A6" wp14:editId="3BA69775">
                <wp:simplePos x="0" y="0"/>
                <wp:positionH relativeFrom="column">
                  <wp:posOffset>-548640</wp:posOffset>
                </wp:positionH>
                <wp:positionV relativeFrom="paragraph">
                  <wp:posOffset>687070</wp:posOffset>
                </wp:positionV>
                <wp:extent cx="2562860" cy="2011680"/>
                <wp:effectExtent l="0" t="0" r="1524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860" cy="2011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82F01" w14:textId="77777777" w:rsidR="00ED3065" w:rsidRPr="00ED3065" w:rsidRDefault="00ED3065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14:paraId="0EC13161" w14:textId="66F3B5F4" w:rsidR="00091A6B" w:rsidRPr="00091A6B" w:rsidRDefault="00091A6B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pacing w:val="7"/>
                                <w:sz w:val="28"/>
                                <w:szCs w:val="28"/>
                              </w:rPr>
                            </w:pPr>
                            <w:r w:rsidRPr="00091A6B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pacing w:val="7"/>
                                <w:sz w:val="28"/>
                                <w:szCs w:val="28"/>
                              </w:rPr>
                              <w:t>Pre-PANDEMIC</w:t>
                            </w:r>
                          </w:p>
                          <w:p w14:paraId="24900452" w14:textId="30D3806E" w:rsidR="00091A6B" w:rsidRPr="00091A6B" w:rsidRDefault="00091A6B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pacing w:val="7"/>
                                <w:sz w:val="28"/>
                                <w:szCs w:val="28"/>
                              </w:rPr>
                            </w:pPr>
                            <w:r w:rsidRPr="00091A6B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pacing w:val="7"/>
                                <w:sz w:val="28"/>
                                <w:szCs w:val="28"/>
                              </w:rPr>
                              <w:t>School LibrarieS</w:t>
                            </w:r>
                          </w:p>
                          <w:p w14:paraId="3A018262" w14:textId="77777777" w:rsidR="00ED3065" w:rsidRDefault="00ED3065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292F1CA" w14:textId="482E79BF" w:rsidR="00091A6B" w:rsidRPr="00091A6B" w:rsidRDefault="00091A6B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 w:rsidRPr="00091A6B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dd info, </w:t>
                            </w:r>
                            <w:proofErr w:type="gramStart"/>
                            <w:r w:rsidRPr="00091A6B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stats</w:t>
                            </w:r>
                            <w:proofErr w:type="gramEnd"/>
                            <w:r w:rsidRPr="00091A6B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and images</w:t>
                            </w:r>
                          </w:p>
                          <w:p w14:paraId="6A52BD3A" w14:textId="651A44D3" w:rsidR="00091A6B" w:rsidRDefault="00091A6B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91A6B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of Books and e</w:t>
                            </w:r>
                            <w:r w:rsidR="00084F34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B</w:t>
                            </w:r>
                            <w:r w:rsidRPr="00091A6B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ooks</w:t>
                            </w:r>
                          </w:p>
                          <w:p w14:paraId="616C36A9" w14:textId="0F79DC2C" w:rsidR="00091A6B" w:rsidRDefault="00091A6B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627E19A" w14:textId="3925FF7C" w:rsidR="00091A6B" w:rsidRDefault="000C4565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C70108" wp14:editId="52016C4B">
                                  <wp:extent cx="2367280" cy="157734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7280" cy="1577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6C3C68" w14:textId="32564403" w:rsidR="00091A6B" w:rsidRDefault="00091A6B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27C0606" w14:textId="77777777" w:rsidR="00091A6B" w:rsidRPr="00091A6B" w:rsidRDefault="00091A6B" w:rsidP="00091A6B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CC69DD6" w14:textId="77777777" w:rsidR="00091A6B" w:rsidRDefault="00091A6B" w:rsidP="00091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D79A6" id="Rectangle 3" o:spid="_x0000_s1037" style="position:absolute;margin-left:-43.2pt;margin-top:54.1pt;width:201.8pt;height:1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" fillcolor="#2f5496 [2404]" strokecolor="#4472c4 [3204]" strokeweight="1pt">
                <v:textbox>
                  <w:txbxContent>
                    <w:p w14:paraId="2E982F01" w14:textId="77777777" w:rsidR="00ED3065" w:rsidRPr="00ED3065" w:rsidRDefault="00ED3065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Arial" w:hAnsi="Arial" w:cs="Arial"/>
                          <w:b/>
                          <w:bCs/>
                          <w:caps/>
                          <w:color w:val="FFFFFF"/>
                          <w:spacing w:val="7"/>
                          <w:sz w:val="16"/>
                          <w:szCs w:val="16"/>
                        </w:rPr>
                      </w:pPr>
                    </w:p>
                    <w:p w14:paraId="0EC13161" w14:textId="66F3B5F4" w:rsidR="00091A6B" w:rsidRPr="00091A6B" w:rsidRDefault="00091A6B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pacing w:val="7"/>
                          <w:sz w:val="28"/>
                          <w:szCs w:val="28"/>
                        </w:rPr>
                      </w:pPr>
                      <w:r w:rsidRPr="00091A6B">
                        <w:rPr>
                          <w:rStyle w:val="jsgrdq"/>
                          <w:rFonts w:ascii="Arial" w:hAnsi="Arial" w:cs="Arial"/>
                          <w:b/>
                          <w:bCs/>
                          <w:caps/>
                          <w:color w:val="FFFFFF"/>
                          <w:spacing w:val="7"/>
                          <w:sz w:val="28"/>
                          <w:szCs w:val="28"/>
                        </w:rPr>
                        <w:t>Pre-PANDEMIC</w:t>
                      </w:r>
                    </w:p>
                    <w:p w14:paraId="24900452" w14:textId="30D3806E" w:rsidR="00091A6B" w:rsidRPr="00091A6B" w:rsidRDefault="00091A6B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pacing w:val="7"/>
                          <w:sz w:val="28"/>
                          <w:szCs w:val="28"/>
                        </w:rPr>
                      </w:pPr>
                      <w:r w:rsidRPr="00091A6B">
                        <w:rPr>
                          <w:rStyle w:val="jsgrdq"/>
                          <w:rFonts w:ascii="Arial" w:hAnsi="Arial" w:cs="Arial"/>
                          <w:b/>
                          <w:bCs/>
                          <w:caps/>
                          <w:color w:val="FFFFFF"/>
                          <w:spacing w:val="7"/>
                          <w:sz w:val="28"/>
                          <w:szCs w:val="28"/>
                        </w:rPr>
                        <w:t>School LibrarieS</w:t>
                      </w:r>
                    </w:p>
                    <w:p w14:paraId="3A018262" w14:textId="77777777" w:rsidR="00ED3065" w:rsidRDefault="00ED3065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5292F1CA" w14:textId="482E79BF" w:rsidR="00091A6B" w:rsidRPr="00091A6B" w:rsidRDefault="00091A6B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Style w:val="jsgrdq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 w:rsidRPr="00091A6B">
                        <w:rPr>
                          <w:rStyle w:val="jsgrdq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dd info, stats and images</w:t>
                      </w:r>
                    </w:p>
                    <w:p w14:paraId="6A52BD3A" w14:textId="651A44D3" w:rsidR="00091A6B" w:rsidRDefault="00091A6B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091A6B">
                        <w:rPr>
                          <w:rStyle w:val="jsgrdq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of Books and e</w:t>
                      </w:r>
                      <w:r w:rsidR="00084F34">
                        <w:rPr>
                          <w:rStyle w:val="jsgrdq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B</w:t>
                      </w:r>
                      <w:r w:rsidRPr="00091A6B">
                        <w:rPr>
                          <w:rStyle w:val="jsgrdq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ooks</w:t>
                      </w:r>
                    </w:p>
                    <w:p w14:paraId="616C36A9" w14:textId="0F79DC2C" w:rsidR="00091A6B" w:rsidRDefault="00091A6B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0627E19A" w14:textId="3925FF7C" w:rsidR="00091A6B" w:rsidRDefault="000C4565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</w:rPr>
                        <w:drawing>
                          <wp:inline distT="0" distB="0" distL="0" distR="0" wp14:anchorId="01C70108" wp14:editId="52016C4B">
                            <wp:extent cx="2367280" cy="157734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7280" cy="1577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6C3C68" w14:textId="32564403" w:rsidR="00091A6B" w:rsidRDefault="00091A6B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327C0606" w14:textId="77777777" w:rsidR="00091A6B" w:rsidRPr="00091A6B" w:rsidRDefault="00091A6B" w:rsidP="00091A6B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2CC69DD6" w14:textId="77777777" w:rsidR="00091A6B" w:rsidRDefault="00091A6B" w:rsidP="00091A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33BB" w:rsidRPr="00ED306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C5B0D" wp14:editId="7375D075">
                <wp:simplePos x="0" y="0"/>
                <wp:positionH relativeFrom="column">
                  <wp:posOffset>4712335</wp:posOffset>
                </wp:positionH>
                <wp:positionV relativeFrom="paragraph">
                  <wp:posOffset>687070</wp:posOffset>
                </wp:positionV>
                <wp:extent cx="2560320" cy="4023360"/>
                <wp:effectExtent l="0" t="0" r="17780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4023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AF04F" w14:textId="5681E688" w:rsidR="00ED3065" w:rsidRPr="00ED3065" w:rsidRDefault="00ED3065" w:rsidP="00ED3065">
                            <w:pPr>
                              <w:jc w:val="center"/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30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RESEARCH FACT</w:t>
                            </w:r>
                          </w:p>
                          <w:p w14:paraId="7331730E" w14:textId="1F4FF948" w:rsidR="00ED3065" w:rsidRPr="00ED3065" w:rsidRDefault="00ED3065" w:rsidP="00ED3065">
                            <w:pPr>
                              <w:pStyle w:val="04xlpa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D3065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"Reading what you want is responsible for most of our literacy development. Free voluntary reading improves reading ability, writing, spelling, vocabulary and grammar."</w:t>
                            </w:r>
                          </w:p>
                          <w:p w14:paraId="43DE1CC2" w14:textId="773F7488" w:rsidR="00ED3065" w:rsidRPr="00ED3065" w:rsidRDefault="00ED3065" w:rsidP="00ED3065">
                            <w:pPr>
                              <w:pStyle w:val="04xlpa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D3065">
                              <w:rPr>
                                <w:rStyle w:val="jsgrdq"/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-</w:t>
                            </w:r>
                            <w:hyperlink r:id="rId16" w:history="1">
                              <w:r w:rsidRPr="00084F34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Stephen Krashen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C5B0D" id="Rectangle 4" o:spid="_x0000_s1038" style="position:absolute;margin-left:371.05pt;margin-top:54.1pt;width:201.6pt;height:3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" fillcolor="#2f5496 [2404]" strokecolor="#1f3763 [1604]" strokeweight="1pt">
                <v:path arrowok="t"/>
                <v:textbox inset="21.6pt,,21.6pt">
                  <w:txbxContent>
                    <w:p w14:paraId="5A1AF04F" w14:textId="5681E688" w:rsidR="00ED3065" w:rsidRPr="00ED3065" w:rsidRDefault="00ED3065" w:rsidP="00ED3065">
                      <w:pPr>
                        <w:jc w:val="center"/>
                        <w:rPr>
                          <w:rStyle w:val="jsgrdq"/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D30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RESEARCH FACT</w:t>
                      </w:r>
                    </w:p>
                    <w:p w14:paraId="7331730E" w14:textId="1F4FF948" w:rsidR="00ED3065" w:rsidRPr="00ED3065" w:rsidRDefault="00ED3065" w:rsidP="00ED3065">
                      <w:pPr>
                        <w:pStyle w:val="04xlpa"/>
                        <w:spacing w:line="276" w:lineRule="auto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ED3065">
                        <w:rPr>
                          <w:rStyle w:val="jsgrdq"/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"Reading what you want is responsible for most of our literacy development. Free voluntary reading improves reading ability, writing, spelling, vocabulary and grammar."</w:t>
                      </w:r>
                    </w:p>
                    <w:p w14:paraId="43DE1CC2" w14:textId="773F7488" w:rsidR="00ED3065" w:rsidRPr="00ED3065" w:rsidRDefault="00ED3065" w:rsidP="00ED3065">
                      <w:pPr>
                        <w:pStyle w:val="04xlpa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ED3065">
                        <w:rPr>
                          <w:rStyle w:val="jsgrdq"/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-</w:t>
                      </w:r>
                      <w:hyperlink r:id="rId17" w:history="1">
                        <w:r w:rsidRPr="00084F34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32"/>
                            <w:szCs w:val="32"/>
                          </w:rPr>
                          <w:t>Stephen Krashen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0121A1" w:rsidSect="00BE2967">
      <w:pgSz w:w="12240" w:h="15840"/>
      <w:pgMar w:top="432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BB"/>
    <w:rsid w:val="000121A1"/>
    <w:rsid w:val="0005525C"/>
    <w:rsid w:val="00084F34"/>
    <w:rsid w:val="00091A6B"/>
    <w:rsid w:val="000A608F"/>
    <w:rsid w:val="000C4565"/>
    <w:rsid w:val="00274B7C"/>
    <w:rsid w:val="002F29DC"/>
    <w:rsid w:val="0036779E"/>
    <w:rsid w:val="0039145B"/>
    <w:rsid w:val="003E7F23"/>
    <w:rsid w:val="004A05FB"/>
    <w:rsid w:val="005B07D3"/>
    <w:rsid w:val="006824BB"/>
    <w:rsid w:val="007128DD"/>
    <w:rsid w:val="007F7C2B"/>
    <w:rsid w:val="008920E0"/>
    <w:rsid w:val="008B61E3"/>
    <w:rsid w:val="00921B0D"/>
    <w:rsid w:val="00BE2967"/>
    <w:rsid w:val="00CE33BB"/>
    <w:rsid w:val="00D56643"/>
    <w:rsid w:val="00DF4C3B"/>
    <w:rsid w:val="00E72F64"/>
    <w:rsid w:val="00E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1160"/>
  <w15:chartTrackingRefBased/>
  <w15:docId w15:val="{F780EE6B-6F17-D243-8677-8EA4B60E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6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CE33BB"/>
  </w:style>
  <w:style w:type="paragraph" w:customStyle="1" w:styleId="04xlpa">
    <w:name w:val="_04xlpa"/>
    <w:basedOn w:val="Normal"/>
    <w:rsid w:val="00BE296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E29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A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7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4C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la.org/model-curriculum-for-pa-school-library-programs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schoollibraryproject.org/home/research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sdkrashe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dkrashen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schoollibraryproject.org/home/research" TargetMode="External"/><Relationship Id="rId11" Type="http://schemas.openxmlformats.org/officeDocument/2006/relationships/hyperlink" Target="http://www.psla.org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50.jpeg"/><Relationship Id="rId10" Type="http://schemas.openxmlformats.org/officeDocument/2006/relationships/hyperlink" Target="http://www.psla.org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psla.org/model-curriculum-for-pa-school-library-program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Fuhrman</dc:creator>
  <cp:keywords/>
  <dc:description/>
  <cp:lastModifiedBy>Deb Kachel</cp:lastModifiedBy>
  <cp:revision>7</cp:revision>
  <cp:lastPrinted>2021-03-31T13:09:00Z</cp:lastPrinted>
  <dcterms:created xsi:type="dcterms:W3CDTF">2021-03-31T13:01:00Z</dcterms:created>
  <dcterms:modified xsi:type="dcterms:W3CDTF">2021-04-07T13:07:00Z</dcterms:modified>
</cp:coreProperties>
</file>